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98"/>
        <w:jc w:val="left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 xml:space="preserve">附件4：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right="96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实践教育课程教学大纲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（勘误版/修订版）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审查记录表</w:t>
      </w:r>
    </w:p>
    <w:p>
      <w:pPr>
        <w:spacing w:line="560" w:lineRule="exact"/>
        <w:ind w:right="98"/>
        <w:jc w:val="right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  <w:t>开课单位（盖章）：_________________</w:t>
      </w:r>
    </w:p>
    <w:p>
      <w:p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填表说明：</w:t>
      </w:r>
    </w:p>
    <w:p>
      <w:pPr>
        <w:numPr>
          <w:ilvl w:val="0"/>
          <w:numId w:val="1"/>
        </w:num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课程类别：社会实践/专业实践/科研训练/创新拓展。</w:t>
      </w:r>
    </w:p>
    <w:p>
      <w:pPr>
        <w:numPr>
          <w:ilvl w:val="0"/>
          <w:numId w:val="1"/>
        </w:num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编写人指开课单位负责大纲撰写和修改的人员，审核人指开课单位聘请的评审专家或指定的专门审查人员。</w:t>
      </w:r>
    </w:p>
    <w:p>
      <w:pPr>
        <w:numPr>
          <w:ilvl w:val="0"/>
          <w:numId w:val="1"/>
        </w:numPr>
        <w:spacing w:line="560" w:lineRule="exact"/>
        <w:ind w:right="98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审核与修改情况说明：简要说明该课程大纲撰写存在的问题</w:t>
      </w:r>
      <w:bookmarkStart w:id="0" w:name="_GoBack"/>
      <w:bookmarkEnd w:id="0"/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及修改完成的情况。可另附页说明。</w:t>
      </w:r>
    </w:p>
    <w:tbl>
      <w:tblPr>
        <w:tblStyle w:val="5"/>
        <w:tblW w:w="14584" w:type="dxa"/>
        <w:tblInd w:w="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1650"/>
        <w:gridCol w:w="1650"/>
        <w:gridCol w:w="2325"/>
        <w:gridCol w:w="2055"/>
        <w:gridCol w:w="5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</w:tcPr>
          <w:p>
            <w:pPr>
              <w:spacing w:line="560" w:lineRule="exact"/>
              <w:ind w:right="98"/>
              <w:jc w:val="center"/>
              <w:rPr>
                <w:rFonts w:hint="default" w:ascii="仿宋_GB2312" w:hAnsi="仿宋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32"/>
                <w:lang w:val="en-US" w:eastAsia="zh-CN"/>
              </w:rPr>
              <w:t>课程类别</w:t>
            </w:r>
          </w:p>
        </w:tc>
        <w:tc>
          <w:tcPr>
            <w:tcW w:w="1650" w:type="dxa"/>
          </w:tcPr>
          <w:p>
            <w:pPr>
              <w:spacing w:line="560" w:lineRule="exact"/>
              <w:ind w:right="98"/>
              <w:jc w:val="center"/>
              <w:rPr>
                <w:rFonts w:hint="default" w:ascii="仿宋_GB2312" w:hAnsi="仿宋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32"/>
                <w:lang w:val="en-US" w:eastAsia="zh-CN"/>
              </w:rPr>
              <w:t>课程编码</w:t>
            </w:r>
          </w:p>
        </w:tc>
        <w:tc>
          <w:tcPr>
            <w:tcW w:w="1650" w:type="dxa"/>
          </w:tcPr>
          <w:p>
            <w:pPr>
              <w:spacing w:line="560" w:lineRule="exact"/>
              <w:ind w:right="98"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32"/>
                <w:lang w:val="en-US" w:eastAsia="zh-CN"/>
              </w:rPr>
              <w:t>课程名称</w:t>
            </w:r>
          </w:p>
        </w:tc>
        <w:tc>
          <w:tcPr>
            <w:tcW w:w="2325" w:type="dxa"/>
            <w:vAlign w:val="top"/>
          </w:tcPr>
          <w:p>
            <w:pPr>
              <w:spacing w:line="560" w:lineRule="exact"/>
              <w:ind w:right="98" w:rightChars="0"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  <w:t>编写人</w:t>
            </w:r>
          </w:p>
        </w:tc>
        <w:tc>
          <w:tcPr>
            <w:tcW w:w="2055" w:type="dxa"/>
          </w:tcPr>
          <w:p>
            <w:pPr>
              <w:spacing w:line="560" w:lineRule="exact"/>
              <w:ind w:right="98"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  <w:t>审核人</w:t>
            </w:r>
          </w:p>
        </w:tc>
        <w:tc>
          <w:tcPr>
            <w:tcW w:w="5254" w:type="dxa"/>
          </w:tcPr>
          <w:p>
            <w:pPr>
              <w:spacing w:line="560" w:lineRule="exact"/>
              <w:ind w:right="98"/>
              <w:jc w:val="center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  <w:t>审核与修改情况说明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254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254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254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2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55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254" w:type="dxa"/>
          </w:tcPr>
          <w:p>
            <w:pPr>
              <w:spacing w:line="560" w:lineRule="exact"/>
              <w:ind w:right="98"/>
              <w:rPr>
                <w:rFonts w:hint="eastAsia" w:ascii="仿宋_GB2312" w:hAnsi="仿宋" w:eastAsia="仿宋_GB2312" w:cs="宋体"/>
                <w:kern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spacing w:line="560" w:lineRule="exact"/>
        <w:ind w:right="98" w:rightChars="0" w:firstLine="560" w:firstLineChars="200"/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 xml:space="preserve">                                 开课单位领导（签字）：</w:t>
      </w:r>
    </w:p>
    <w:p>
      <w:pPr>
        <w:numPr>
          <w:ilvl w:val="0"/>
          <w:numId w:val="0"/>
        </w:numPr>
        <w:spacing w:line="560" w:lineRule="exact"/>
        <w:ind w:right="98" w:rightChars="0" w:firstLine="2800" w:firstLineChars="1000"/>
        <w:rPr>
          <w:rFonts w:hint="eastAsia" w:ascii="仿宋_GB2312" w:hAnsi="仿宋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 xml:space="preserve">                               时间：   年    月    日    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AFB376"/>
    <w:multiLevelType w:val="singleLevel"/>
    <w:tmpl w:val="DAAFB37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IyYTYyM2Y4NDhlNWIyM2Q5MjY1MmRjNTE1YzIifQ=="/>
  </w:docVars>
  <w:rsids>
    <w:rsidRoot w:val="00000000"/>
    <w:rsid w:val="08805332"/>
    <w:rsid w:val="0CFD51A3"/>
    <w:rsid w:val="185B5AB9"/>
    <w:rsid w:val="1D956A0F"/>
    <w:rsid w:val="2102302A"/>
    <w:rsid w:val="22FA0B23"/>
    <w:rsid w:val="24C35AF0"/>
    <w:rsid w:val="28074CD0"/>
    <w:rsid w:val="2B0E6D06"/>
    <w:rsid w:val="301663F8"/>
    <w:rsid w:val="38A22583"/>
    <w:rsid w:val="3C3C52E5"/>
    <w:rsid w:val="42B803B9"/>
    <w:rsid w:val="445B0426"/>
    <w:rsid w:val="449F5E4A"/>
    <w:rsid w:val="44DE1448"/>
    <w:rsid w:val="4BBB2E7F"/>
    <w:rsid w:val="54F729AA"/>
    <w:rsid w:val="5900361E"/>
    <w:rsid w:val="5AEA2C1D"/>
    <w:rsid w:val="5D331AE8"/>
    <w:rsid w:val="5E3E5E62"/>
    <w:rsid w:val="62E9796B"/>
    <w:rsid w:val="688A08B1"/>
    <w:rsid w:val="703A6FBE"/>
    <w:rsid w:val="70CB4833"/>
    <w:rsid w:val="716879BE"/>
    <w:rsid w:val="7435304E"/>
    <w:rsid w:val="7635663D"/>
    <w:rsid w:val="776901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JXK</dc:creator>
  <cp:lastModifiedBy>遇见最好的自己</cp:lastModifiedBy>
  <dcterms:modified xsi:type="dcterms:W3CDTF">2023-11-20T07:01:59Z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AB2FFF59584C47429D1A051A6AA2A079_12</vt:lpwstr>
  </property>
</Properties>
</file>